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77" w:rsidRPr="00A72845" w:rsidRDefault="00007B77" w:rsidP="00DE7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ФЕДЕРАЦИЯ</w:t>
      </w:r>
    </w:p>
    <w:p w:rsidR="00007B77" w:rsidRPr="00A72845" w:rsidRDefault="00007B77" w:rsidP="00DE7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НИЖНЕСУЭТУКСКОГО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СЕЛЬСОВЕТА</w:t>
      </w:r>
    </w:p>
    <w:p w:rsidR="00007B77" w:rsidRPr="00A72845" w:rsidRDefault="00007B77" w:rsidP="00DE7BB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845">
        <w:rPr>
          <w:rFonts w:ascii="Times New Roman" w:hAnsi="Times New Roman" w:cs="Times New Roman"/>
          <w:sz w:val="24"/>
          <w:szCs w:val="24"/>
        </w:rPr>
        <w:t>ЕРМАКОВСКОГО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84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07B77" w:rsidRPr="00A72845" w:rsidRDefault="00007B77" w:rsidP="00DE7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B77" w:rsidRPr="00A72845" w:rsidRDefault="00007B77" w:rsidP="00DE7BBE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7B77" w:rsidRDefault="00007B77" w:rsidP="00726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B77" w:rsidRPr="00A72845" w:rsidRDefault="004E2A51" w:rsidP="00726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4F85">
        <w:rPr>
          <w:rFonts w:ascii="Times New Roman" w:hAnsi="Times New Roman" w:cs="Times New Roman"/>
          <w:sz w:val="24"/>
          <w:szCs w:val="24"/>
        </w:rPr>
        <w:t>7</w:t>
      </w:r>
      <w:r w:rsidR="00DC00F2">
        <w:rPr>
          <w:rFonts w:ascii="Times New Roman" w:hAnsi="Times New Roman" w:cs="Times New Roman"/>
          <w:sz w:val="24"/>
          <w:szCs w:val="24"/>
        </w:rPr>
        <w:t>.1</w:t>
      </w:r>
      <w:r w:rsidR="00BF06CA">
        <w:rPr>
          <w:rFonts w:ascii="Times New Roman" w:hAnsi="Times New Roman" w:cs="Times New Roman"/>
          <w:sz w:val="24"/>
          <w:szCs w:val="24"/>
        </w:rPr>
        <w:t>0</w:t>
      </w:r>
      <w:r w:rsidR="00007B77" w:rsidRPr="00A7284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07B77" w:rsidRPr="00A72845">
        <w:rPr>
          <w:rFonts w:ascii="Times New Roman" w:hAnsi="Times New Roman" w:cs="Times New Roman"/>
          <w:sz w:val="24"/>
          <w:szCs w:val="24"/>
        </w:rPr>
        <w:t xml:space="preserve"> г.</w:t>
      </w:r>
      <w:r w:rsidR="00007B77">
        <w:rPr>
          <w:rFonts w:ascii="Times New Roman" w:hAnsi="Times New Roman" w:cs="Times New Roman"/>
          <w:sz w:val="24"/>
          <w:szCs w:val="24"/>
        </w:rPr>
        <w:t xml:space="preserve"> </w:t>
      </w:r>
      <w:r w:rsidR="00007B77">
        <w:rPr>
          <w:rFonts w:ascii="Times New Roman" w:hAnsi="Times New Roman" w:cs="Times New Roman"/>
          <w:sz w:val="24"/>
          <w:szCs w:val="24"/>
        </w:rPr>
        <w:tab/>
      </w:r>
      <w:r w:rsidR="00007B77">
        <w:rPr>
          <w:rFonts w:ascii="Times New Roman" w:hAnsi="Times New Roman" w:cs="Times New Roman"/>
          <w:sz w:val="24"/>
          <w:szCs w:val="24"/>
        </w:rPr>
        <w:tab/>
      </w:r>
      <w:r w:rsidR="00007B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7B77" w:rsidRPr="00A72845">
        <w:rPr>
          <w:rFonts w:ascii="Times New Roman" w:hAnsi="Times New Roman" w:cs="Times New Roman"/>
          <w:sz w:val="24"/>
          <w:szCs w:val="24"/>
        </w:rPr>
        <w:t>село Нижний Суэтук</w:t>
      </w:r>
      <w:r w:rsidR="00007B77">
        <w:rPr>
          <w:rFonts w:ascii="Times New Roman" w:hAnsi="Times New Roman" w:cs="Times New Roman"/>
          <w:sz w:val="24"/>
          <w:szCs w:val="24"/>
        </w:rPr>
        <w:t xml:space="preserve"> </w:t>
      </w:r>
      <w:r w:rsidR="00007B77">
        <w:rPr>
          <w:rFonts w:ascii="Times New Roman" w:hAnsi="Times New Roman" w:cs="Times New Roman"/>
          <w:sz w:val="24"/>
          <w:szCs w:val="24"/>
        </w:rPr>
        <w:tab/>
      </w:r>
      <w:r w:rsidR="00007B77">
        <w:rPr>
          <w:rFonts w:ascii="Times New Roman" w:hAnsi="Times New Roman" w:cs="Times New Roman"/>
          <w:sz w:val="24"/>
          <w:szCs w:val="24"/>
        </w:rPr>
        <w:tab/>
      </w:r>
      <w:r w:rsidR="00007B77">
        <w:rPr>
          <w:rFonts w:ascii="Times New Roman" w:hAnsi="Times New Roman" w:cs="Times New Roman"/>
          <w:sz w:val="24"/>
          <w:szCs w:val="24"/>
        </w:rPr>
        <w:tab/>
      </w:r>
      <w:r w:rsidR="00007B77">
        <w:rPr>
          <w:rFonts w:ascii="Times New Roman" w:hAnsi="Times New Roman" w:cs="Times New Roman"/>
          <w:sz w:val="24"/>
          <w:szCs w:val="24"/>
        </w:rPr>
        <w:tab/>
      </w:r>
      <w:r w:rsidR="00007B77" w:rsidRPr="00A72845">
        <w:rPr>
          <w:rFonts w:ascii="Times New Roman" w:hAnsi="Times New Roman" w:cs="Times New Roman"/>
          <w:sz w:val="24"/>
          <w:szCs w:val="24"/>
        </w:rPr>
        <w:t>№</w:t>
      </w:r>
      <w:r w:rsidR="00007B77">
        <w:rPr>
          <w:rFonts w:ascii="Times New Roman" w:hAnsi="Times New Roman" w:cs="Times New Roman"/>
          <w:sz w:val="24"/>
          <w:szCs w:val="24"/>
        </w:rPr>
        <w:t xml:space="preserve"> </w:t>
      </w:r>
      <w:r w:rsidR="00DC00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7B77" w:rsidRPr="00A728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007B77" w:rsidRPr="00A7284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6A89" w:rsidRDefault="00F96A89" w:rsidP="00726579">
      <w:pPr>
        <w:jc w:val="both"/>
        <w:rPr>
          <w:rFonts w:ascii="Times New Roman" w:hAnsi="Times New Roman"/>
          <w:b/>
          <w:sz w:val="24"/>
          <w:szCs w:val="24"/>
        </w:rPr>
      </w:pPr>
    </w:p>
    <w:p w:rsidR="00ED4909" w:rsidRDefault="003F2FE7" w:rsidP="00726579">
      <w:pPr>
        <w:pStyle w:val="a3"/>
        <w:shd w:val="clear" w:color="auto" w:fill="FFFFFF"/>
        <w:tabs>
          <w:tab w:val="left" w:pos="6237"/>
        </w:tabs>
        <w:spacing w:before="0" w:beforeAutospacing="0" w:after="225" w:afterAutospacing="0"/>
        <w:ind w:right="3452"/>
        <w:jc w:val="both"/>
      </w:pPr>
      <w:r w:rsidRPr="003F2FE7">
        <w:rPr>
          <w:b/>
          <w:bCs/>
        </w:rPr>
        <w:t xml:space="preserve">Об утверждении Перечня муниципального имущества </w:t>
      </w:r>
      <w:r>
        <w:rPr>
          <w:b/>
          <w:bCs/>
        </w:rPr>
        <w:t>Нижнесуэтукского</w:t>
      </w:r>
      <w:r w:rsidRPr="003F2FE7">
        <w:rPr>
          <w:b/>
          <w:bCs/>
        </w:rPr>
        <w:t xml:space="preserve"> </w:t>
      </w:r>
      <w:r>
        <w:rPr>
          <w:b/>
          <w:bCs/>
        </w:rPr>
        <w:t>сельсовета</w:t>
      </w:r>
      <w:r w:rsidRPr="003F2FE7">
        <w:rPr>
          <w:b/>
          <w:bCs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A61B48" w:rsidRPr="00A61B48" w:rsidRDefault="00A61B48" w:rsidP="00726579">
      <w:pPr>
        <w:pStyle w:val="a3"/>
        <w:shd w:val="clear" w:color="auto" w:fill="FFFFFF"/>
        <w:spacing w:before="0" w:beforeAutospacing="0" w:after="225" w:afterAutospacing="0"/>
        <w:ind w:firstLine="709"/>
        <w:jc w:val="both"/>
      </w:pPr>
      <w:r>
        <w:t xml:space="preserve"> </w:t>
      </w:r>
      <w:r w:rsidR="003F2FE7" w:rsidRPr="003F2FE7">
        <w:t xml:space="preserve">В соответствии со статьей 18 Федерального закона от 24 июля 2007 года </w:t>
      </w:r>
      <w:r w:rsidR="003F2FE7">
        <w:t>№</w:t>
      </w:r>
      <w:r w:rsidR="003F2FE7" w:rsidRPr="003F2FE7">
        <w:t xml:space="preserve"> 209-ФЗ </w:t>
      </w:r>
      <w:r w:rsidR="003F2FE7">
        <w:t xml:space="preserve"> </w:t>
      </w:r>
      <w:r w:rsidR="003F2FE7" w:rsidRPr="003F2FE7">
        <w:t xml:space="preserve">«О развитии малого и среднего предпринимательства в Российской Федерации», на основании </w:t>
      </w:r>
      <w:r w:rsidRPr="00A61B48">
        <w:t>Устав</w:t>
      </w:r>
      <w:r w:rsidR="003F2FE7">
        <w:t>а</w:t>
      </w:r>
      <w:r w:rsidRPr="00A61B48">
        <w:t xml:space="preserve"> </w:t>
      </w:r>
      <w:r w:rsidR="008E3B09">
        <w:t xml:space="preserve">Нижнесуэтукского </w:t>
      </w:r>
      <w:r w:rsidRPr="00A61B48">
        <w:t xml:space="preserve"> сель</w:t>
      </w:r>
      <w:r w:rsidR="008E3B09">
        <w:t>совета</w:t>
      </w:r>
      <w:r w:rsidR="00C73458">
        <w:t>,</w:t>
      </w:r>
      <w:r w:rsidRPr="00A61B48">
        <w:t xml:space="preserve"> </w:t>
      </w:r>
      <w:r w:rsidRPr="00A61B48">
        <w:rPr>
          <w:b/>
          <w:bCs/>
        </w:rPr>
        <w:t>постановля</w:t>
      </w:r>
      <w:r w:rsidR="008E3B09">
        <w:rPr>
          <w:b/>
          <w:bCs/>
        </w:rPr>
        <w:t>ю</w:t>
      </w:r>
      <w:r w:rsidRPr="00A61B48">
        <w:rPr>
          <w:b/>
          <w:bCs/>
        </w:rPr>
        <w:t>:</w:t>
      </w:r>
    </w:p>
    <w:p w:rsidR="00726579" w:rsidRDefault="00A61B48" w:rsidP="00726579">
      <w:pPr>
        <w:pStyle w:val="a3"/>
        <w:shd w:val="clear" w:color="auto" w:fill="FFFFFF"/>
        <w:spacing w:before="0" w:beforeAutospacing="0" w:after="225" w:afterAutospacing="0"/>
        <w:ind w:firstLine="709"/>
        <w:jc w:val="both"/>
      </w:pPr>
      <w:r w:rsidRPr="00A61B48">
        <w:t xml:space="preserve"> </w:t>
      </w:r>
      <w:r w:rsidR="00726579" w:rsidRPr="00726579">
        <w:t xml:space="preserve">1. Утвердить прилагаемый Перечень муниципального имущества </w:t>
      </w:r>
      <w:r w:rsidR="00726579">
        <w:t>Нижнесуэтукского сельсовета</w:t>
      </w:r>
      <w:r w:rsidR="00726579" w:rsidRPr="00726579">
        <w:t>, свободного от прав третьих лиц (за исключением имущественных прав субъектов малого и среднего предпринимательства).</w:t>
      </w:r>
    </w:p>
    <w:p w:rsidR="00A61B48" w:rsidRPr="007069F6" w:rsidRDefault="00726579" w:rsidP="00726579">
      <w:pPr>
        <w:pStyle w:val="a3"/>
        <w:shd w:val="clear" w:color="auto" w:fill="FFFFFF"/>
        <w:spacing w:before="0" w:beforeAutospacing="0" w:after="225" w:afterAutospacing="0"/>
        <w:ind w:firstLine="709"/>
        <w:jc w:val="both"/>
      </w:pPr>
      <w:r>
        <w:t xml:space="preserve">2. </w:t>
      </w:r>
      <w:r w:rsidR="008E3B09">
        <w:t>Н</w:t>
      </w:r>
      <w:r w:rsidR="00A61B48" w:rsidRPr="00A61B48">
        <w:t xml:space="preserve">астоящее постановление </w:t>
      </w:r>
      <w:r>
        <w:t>вступает в силу с момента его официального о</w:t>
      </w:r>
      <w:r w:rsidR="001755B8">
        <w:t>публикова</w:t>
      </w:r>
      <w:r>
        <w:t>ния</w:t>
      </w:r>
      <w:r w:rsidR="001755B8">
        <w:t xml:space="preserve"> в информационном бюллетене администрации </w:t>
      </w:r>
      <w:proofErr w:type="spellStart"/>
      <w:r w:rsidR="001755B8">
        <w:t>Нижнесуэтукского</w:t>
      </w:r>
      <w:proofErr w:type="spellEnd"/>
      <w:r w:rsidR="001755B8">
        <w:t xml:space="preserve"> сельсовета Ермаковского района Красноярского края</w:t>
      </w:r>
      <w:r>
        <w:t xml:space="preserve"> и </w:t>
      </w:r>
      <w:r w:rsidR="00A61B48" w:rsidRPr="00A61B48">
        <w:t xml:space="preserve">подлежит  размещению на официальном сайте администрации </w:t>
      </w:r>
      <w:proofErr w:type="spellStart"/>
      <w:r w:rsidR="008E3B09">
        <w:t>Нижнесуэтукского</w:t>
      </w:r>
      <w:proofErr w:type="spellEnd"/>
      <w:r w:rsidR="008E3B09">
        <w:t xml:space="preserve"> сельсовета</w:t>
      </w:r>
      <w:r w:rsidR="007069F6">
        <w:t>.</w:t>
      </w:r>
    </w:p>
    <w:p w:rsidR="00A61B48" w:rsidRPr="00A61B48" w:rsidRDefault="00A61B48" w:rsidP="00726579">
      <w:pPr>
        <w:pStyle w:val="a3"/>
        <w:shd w:val="clear" w:color="auto" w:fill="FFFFFF"/>
        <w:spacing w:before="0" w:beforeAutospacing="0" w:after="225" w:afterAutospacing="0"/>
        <w:jc w:val="both"/>
      </w:pPr>
    </w:p>
    <w:p w:rsidR="00A61B48" w:rsidRPr="00273372" w:rsidRDefault="00A61B48" w:rsidP="00726579">
      <w:pPr>
        <w:pStyle w:val="a3"/>
        <w:shd w:val="clear" w:color="auto" w:fill="FFFFFF"/>
        <w:spacing w:before="0" w:beforeAutospacing="0" w:after="0" w:afterAutospacing="0"/>
        <w:jc w:val="both"/>
      </w:pPr>
      <w:r w:rsidRPr="00A61B48">
        <w:t xml:space="preserve">Глава администрации </w:t>
      </w:r>
    </w:p>
    <w:p w:rsidR="00A61B48" w:rsidRPr="00A61B48" w:rsidRDefault="008E3B09" w:rsidP="007265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 xml:space="preserve">Нижнесуэтукского сельсовета                                      </w:t>
      </w:r>
      <w:r w:rsidR="00B62966">
        <w:t xml:space="preserve">  </w:t>
      </w:r>
      <w:r w:rsidR="007069F6">
        <w:tab/>
      </w:r>
      <w:r w:rsidR="007069F6">
        <w:tab/>
      </w:r>
      <w:r w:rsidR="007069F6">
        <w:tab/>
      </w:r>
      <w:r w:rsidR="00B62966">
        <w:t xml:space="preserve">           </w:t>
      </w:r>
      <w:r w:rsidR="00F96A89">
        <w:t>Д. С. Сидоренко</w:t>
      </w:r>
    </w:p>
    <w:p w:rsid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Pr="00A61B48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6579" w:rsidRDefault="002578F5" w:rsidP="002578F5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</w:t>
      </w:r>
    </w:p>
    <w:p w:rsidR="00726579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6579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6579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D4909" w:rsidRPr="002F0D97" w:rsidRDefault="00726579" w:rsidP="002578F5">
      <w:pPr>
        <w:pStyle w:val="a3"/>
        <w:shd w:val="clear" w:color="auto" w:fill="FFFFFF"/>
        <w:spacing w:before="0" w:beforeAutospacing="0" w:after="0" w:afterAutospacing="0"/>
        <w:jc w:val="center"/>
      </w:pPr>
      <w:r w:rsidRPr="002F0D97">
        <w:t xml:space="preserve">                                                             УТВЕРЖДЕН</w:t>
      </w:r>
    </w:p>
    <w:p w:rsidR="00ED4909" w:rsidRPr="002F0D97" w:rsidRDefault="00726579" w:rsidP="00ED4909">
      <w:pPr>
        <w:pStyle w:val="a3"/>
        <w:shd w:val="clear" w:color="auto" w:fill="FFFFFF"/>
        <w:spacing w:before="0" w:beforeAutospacing="0" w:after="0" w:afterAutospacing="0"/>
        <w:jc w:val="center"/>
      </w:pPr>
      <w:r w:rsidRPr="002F0D97">
        <w:t xml:space="preserve">                        </w:t>
      </w:r>
      <w:r w:rsidRPr="002F0D97">
        <w:tab/>
      </w:r>
      <w:r w:rsidRPr="002F0D97">
        <w:tab/>
      </w:r>
      <w:r w:rsidRPr="002F0D97">
        <w:tab/>
      </w:r>
      <w:r w:rsidRPr="002F0D97">
        <w:tab/>
      </w:r>
      <w:r w:rsidRPr="002F0D97">
        <w:tab/>
        <w:t xml:space="preserve">          </w:t>
      </w:r>
      <w:r w:rsidR="00A61B48" w:rsidRPr="002F0D97">
        <w:t>постановлени</w:t>
      </w:r>
      <w:r w:rsidRPr="002F0D97">
        <w:t>ем</w:t>
      </w:r>
      <w:r w:rsidR="00ED4909" w:rsidRPr="002F0D97">
        <w:t xml:space="preserve"> </w:t>
      </w:r>
      <w:r w:rsidR="00A61B48" w:rsidRPr="002F0D97">
        <w:t xml:space="preserve">администрации </w:t>
      </w:r>
    </w:p>
    <w:p w:rsidR="00A61B48" w:rsidRPr="002F0D97" w:rsidRDefault="00ED4909" w:rsidP="00ED4909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4956" w:firstLine="708"/>
      </w:pPr>
      <w:r w:rsidRPr="002F0D97">
        <w:tab/>
      </w:r>
      <w:r w:rsidR="00B62966" w:rsidRPr="002F0D97">
        <w:t>Нижнесуэтукского сельсовета</w:t>
      </w:r>
    </w:p>
    <w:p w:rsidR="00A61B48" w:rsidRPr="002F0D97" w:rsidRDefault="00ED4909" w:rsidP="00ED4909">
      <w:pPr>
        <w:pStyle w:val="a3"/>
        <w:shd w:val="clear" w:color="auto" w:fill="FFFFFF"/>
        <w:spacing w:before="0" w:beforeAutospacing="0" w:after="0" w:afterAutospacing="0"/>
        <w:ind w:left="2124" w:firstLine="708"/>
        <w:jc w:val="center"/>
      </w:pPr>
      <w:r w:rsidRPr="002F0D97">
        <w:t xml:space="preserve">                             </w:t>
      </w:r>
      <w:r w:rsidR="00A61B48" w:rsidRPr="002F0D97">
        <w:t xml:space="preserve">от </w:t>
      </w:r>
      <w:r w:rsidR="00B62966" w:rsidRPr="002F0D97">
        <w:t xml:space="preserve"> </w:t>
      </w:r>
      <w:r w:rsidR="004E2A51">
        <w:t>1</w:t>
      </w:r>
      <w:r w:rsidR="00AA4F85">
        <w:t>7</w:t>
      </w:r>
      <w:r w:rsidR="00DC00F2">
        <w:t>.1</w:t>
      </w:r>
      <w:r w:rsidR="00BF06CA">
        <w:t>0</w:t>
      </w:r>
      <w:r w:rsidRPr="002F0D97">
        <w:t>.20</w:t>
      </w:r>
      <w:r w:rsidR="00F94B3E" w:rsidRPr="002F0D97">
        <w:t>2</w:t>
      </w:r>
      <w:r w:rsidR="004E2A51">
        <w:t>4</w:t>
      </w:r>
      <w:r w:rsidRPr="002F0D97">
        <w:t>г.</w:t>
      </w:r>
      <w:r w:rsidR="00B62966" w:rsidRPr="002F0D97">
        <w:t xml:space="preserve"> </w:t>
      </w:r>
      <w:r w:rsidR="00A61B48" w:rsidRPr="002F0D97">
        <w:t xml:space="preserve">№ </w:t>
      </w:r>
      <w:r w:rsidR="00DC00F2">
        <w:t>3</w:t>
      </w:r>
      <w:r w:rsidR="004E2A51">
        <w:t>1</w:t>
      </w:r>
      <w:r w:rsidRPr="002F0D97">
        <w:t>-п</w:t>
      </w:r>
    </w:p>
    <w:p w:rsidR="00ED4909" w:rsidRPr="002F0D97" w:rsidRDefault="00ED4909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648" w:rsidRPr="002F0D97" w:rsidRDefault="00726579" w:rsidP="00726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9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26579" w:rsidRDefault="00726579" w:rsidP="007265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D97">
        <w:rPr>
          <w:rFonts w:ascii="Times New Roman" w:hAnsi="Times New Roman" w:cs="Times New Roman"/>
          <w:sz w:val="24"/>
          <w:szCs w:val="24"/>
        </w:rPr>
        <w:t>муниципального имущества Нижнесуэтукского сельсовета, 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822"/>
        <w:gridCol w:w="1695"/>
        <w:gridCol w:w="2124"/>
        <w:gridCol w:w="1634"/>
        <w:gridCol w:w="2058"/>
      </w:tblGrid>
      <w:tr w:rsidR="00751616" w:rsidRPr="00417D0E" w:rsidTr="00417D0E">
        <w:trPr>
          <w:trHeight w:val="840"/>
        </w:trPr>
        <w:tc>
          <w:tcPr>
            <w:tcW w:w="540" w:type="dxa"/>
          </w:tcPr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1787" w:type="dxa"/>
          </w:tcPr>
          <w:p w:rsidR="002F0D97" w:rsidRPr="00417D0E" w:rsidRDefault="002F0D97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характеристики (площадь, этажность, благоустройство и т.д.)</w:t>
            </w:r>
          </w:p>
        </w:tc>
        <w:tc>
          <w:tcPr>
            <w:tcW w:w="1787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имущества, руб. (балансовая /остаточная)</w:t>
            </w:r>
          </w:p>
        </w:tc>
        <w:tc>
          <w:tcPr>
            <w:tcW w:w="2079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b/>
                <w:sz w:val="24"/>
                <w:szCs w:val="24"/>
              </w:rPr>
              <w:t>Вид, срок и основания обременения</w:t>
            </w:r>
          </w:p>
        </w:tc>
      </w:tr>
      <w:tr w:rsidR="00751616" w:rsidRPr="00417D0E" w:rsidTr="00417D0E">
        <w:trPr>
          <w:trHeight w:val="2286"/>
        </w:trPr>
        <w:tc>
          <w:tcPr>
            <w:tcW w:w="540" w:type="dxa"/>
          </w:tcPr>
          <w:p w:rsidR="002F0D97" w:rsidRPr="00417D0E" w:rsidRDefault="00751616" w:rsidP="002F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2F0D97" w:rsidRPr="00417D0E" w:rsidRDefault="00417D0E" w:rsidP="00DC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87" w:type="dxa"/>
          </w:tcPr>
          <w:p w:rsidR="00417D0E" w:rsidRPr="00417D0E" w:rsidRDefault="00417D0E" w:rsidP="00DC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Красноярский край, Ермаковский район, пруд «Белецкий».</w:t>
            </w:r>
          </w:p>
          <w:p w:rsidR="002F0D97" w:rsidRPr="00417D0E" w:rsidRDefault="002F0D97" w:rsidP="00DC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D97" w:rsidRPr="00417D0E" w:rsidRDefault="00417D0E" w:rsidP="00DC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0E">
              <w:rPr>
                <w:rFonts w:ascii="Times New Roman" w:hAnsi="Times New Roman" w:cs="Times New Roman"/>
                <w:sz w:val="24"/>
                <w:szCs w:val="24"/>
              </w:rPr>
              <w:t>236161</w:t>
            </w:r>
          </w:p>
        </w:tc>
        <w:tc>
          <w:tcPr>
            <w:tcW w:w="1787" w:type="dxa"/>
          </w:tcPr>
          <w:p w:rsidR="002F0D97" w:rsidRPr="00417D0E" w:rsidRDefault="00D07D78" w:rsidP="00DC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78">
              <w:rPr>
                <w:rFonts w:ascii="Times New Roman" w:hAnsi="Times New Roman" w:cs="Times New Roman"/>
                <w:sz w:val="24"/>
                <w:szCs w:val="24"/>
              </w:rPr>
              <w:t>795862,57</w:t>
            </w:r>
          </w:p>
        </w:tc>
        <w:tc>
          <w:tcPr>
            <w:tcW w:w="2079" w:type="dxa"/>
          </w:tcPr>
          <w:p w:rsidR="00EE2697" w:rsidRDefault="00417D0E" w:rsidP="00D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F2">
              <w:rPr>
                <w:rFonts w:ascii="Times New Roman" w:hAnsi="Times New Roman" w:cs="Times New Roman"/>
                <w:sz w:val="24"/>
                <w:szCs w:val="24"/>
              </w:rPr>
              <w:t xml:space="preserve">аренда, договор аренды от 20.01.2020 </w:t>
            </w:r>
          </w:p>
          <w:p w:rsidR="002F0D97" w:rsidRPr="00417D0E" w:rsidRDefault="004E2A51" w:rsidP="00D0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2697">
              <w:rPr>
                <w:rFonts w:ascii="Times New Roman" w:hAnsi="Times New Roman" w:cs="Times New Roman"/>
                <w:sz w:val="24"/>
                <w:szCs w:val="24"/>
              </w:rPr>
              <w:t xml:space="preserve">с 23.01.2023г </w:t>
            </w:r>
            <w:r w:rsidR="00D07D78" w:rsidRPr="002941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договор считается возобновленным на тех же условиях на неопределенный сро</w:t>
            </w:r>
            <w:r w:rsidR="00D07D7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).</w:t>
            </w:r>
          </w:p>
        </w:tc>
      </w:tr>
    </w:tbl>
    <w:p w:rsidR="002F0D97" w:rsidRDefault="002F0D97" w:rsidP="002F0D97">
      <w:pPr>
        <w:rPr>
          <w:rFonts w:ascii="Times New Roman" w:hAnsi="Times New Roman" w:cs="Times New Roman"/>
          <w:sz w:val="24"/>
          <w:szCs w:val="24"/>
        </w:rPr>
      </w:pPr>
    </w:p>
    <w:p w:rsidR="002F0D97" w:rsidRPr="002F0D97" w:rsidRDefault="002F0D97" w:rsidP="002F0D97">
      <w:pPr>
        <w:rPr>
          <w:rFonts w:ascii="Times New Roman" w:hAnsi="Times New Roman" w:cs="Times New Roman"/>
          <w:sz w:val="24"/>
          <w:szCs w:val="24"/>
        </w:rPr>
      </w:pPr>
    </w:p>
    <w:sectPr w:rsidR="002F0D97" w:rsidRPr="002F0D97" w:rsidSect="00F678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B48"/>
    <w:rsid w:val="00007B77"/>
    <w:rsid w:val="00140D99"/>
    <w:rsid w:val="00164552"/>
    <w:rsid w:val="001755B8"/>
    <w:rsid w:val="002578F5"/>
    <w:rsid w:val="00273372"/>
    <w:rsid w:val="002E725D"/>
    <w:rsid w:val="002F0D97"/>
    <w:rsid w:val="003B0F2D"/>
    <w:rsid w:val="003C1226"/>
    <w:rsid w:val="003F2FE7"/>
    <w:rsid w:val="004173DF"/>
    <w:rsid w:val="00417D0E"/>
    <w:rsid w:val="004C783E"/>
    <w:rsid w:val="004E2A51"/>
    <w:rsid w:val="00556168"/>
    <w:rsid w:val="00574DEF"/>
    <w:rsid w:val="006402E6"/>
    <w:rsid w:val="006B7FB2"/>
    <w:rsid w:val="006D2D94"/>
    <w:rsid w:val="006D7471"/>
    <w:rsid w:val="007069F6"/>
    <w:rsid w:val="00726579"/>
    <w:rsid w:val="0073426A"/>
    <w:rsid w:val="00751616"/>
    <w:rsid w:val="00770900"/>
    <w:rsid w:val="00861344"/>
    <w:rsid w:val="008759F4"/>
    <w:rsid w:val="008E3B09"/>
    <w:rsid w:val="0094741E"/>
    <w:rsid w:val="00A115F2"/>
    <w:rsid w:val="00A37B6E"/>
    <w:rsid w:val="00A61B48"/>
    <w:rsid w:val="00AA4F85"/>
    <w:rsid w:val="00AD3648"/>
    <w:rsid w:val="00B62966"/>
    <w:rsid w:val="00B940B3"/>
    <w:rsid w:val="00BB0D01"/>
    <w:rsid w:val="00BB2ECF"/>
    <w:rsid w:val="00BF06CA"/>
    <w:rsid w:val="00C73458"/>
    <w:rsid w:val="00C911AD"/>
    <w:rsid w:val="00CC19D7"/>
    <w:rsid w:val="00D07D78"/>
    <w:rsid w:val="00D90825"/>
    <w:rsid w:val="00DA71DA"/>
    <w:rsid w:val="00DC00F2"/>
    <w:rsid w:val="00DE341C"/>
    <w:rsid w:val="00DE7BBE"/>
    <w:rsid w:val="00E44332"/>
    <w:rsid w:val="00E44678"/>
    <w:rsid w:val="00E5008B"/>
    <w:rsid w:val="00EC38A5"/>
    <w:rsid w:val="00ED4909"/>
    <w:rsid w:val="00EE2697"/>
    <w:rsid w:val="00F02852"/>
    <w:rsid w:val="00F67829"/>
    <w:rsid w:val="00F926C6"/>
    <w:rsid w:val="00F94B3E"/>
    <w:rsid w:val="00F96A89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2024-10-28T08:58:00Z</cp:lastPrinted>
  <dcterms:created xsi:type="dcterms:W3CDTF">2018-04-19T06:06:00Z</dcterms:created>
  <dcterms:modified xsi:type="dcterms:W3CDTF">2024-10-28T08:58:00Z</dcterms:modified>
</cp:coreProperties>
</file>